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62" w:rsidRDefault="00AF1562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</w:t>
      </w:r>
    </w:p>
    <w:p w:rsidR="00AF1562" w:rsidRDefault="00AF1562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</w:t>
      </w:r>
      <w:r w:rsidR="00D91E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распоряжением Администрации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городского округа Воскресенск 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Московской области 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937D9" w:rsidRPr="005F7E3C" w:rsidRDefault="006937D9" w:rsidP="005F7E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20___ года № ____</w:t>
      </w:r>
    </w:p>
    <w:p w:rsidR="005F7E3C" w:rsidRDefault="005F7E3C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7E52" w:rsidRPr="003A7E52" w:rsidRDefault="005D010F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3A7E52" w:rsidRDefault="003A7E52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142C81" w:rsidRPr="001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жилищного контроля    </w:t>
      </w:r>
      <w:r w:rsidR="006937D9" w:rsidRPr="0069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городского округа Воскресенск Московской области</w:t>
      </w:r>
    </w:p>
    <w:p w:rsidR="006937D9" w:rsidRPr="003A7E52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6937D9" w:rsidRPr="006937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муниципального </w:t>
      </w:r>
      <w:r w:rsidR="005F7E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жилищного</w:t>
      </w:r>
      <w:r w:rsidR="006937D9" w:rsidRPr="006937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контроля на территории городского округа Воскресенск Московской области</w:t>
      </w:r>
      <w:r w:rsidR="0014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6937D9" w:rsidRPr="0069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4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контроля </w:t>
      </w:r>
      <w:r w:rsidR="006937D9" w:rsidRPr="0069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округа Воскресенск Московской области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B48FC" w:rsidRDefault="003A7E52" w:rsidP="002B4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2B48FC" w:rsidRPr="002B48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Администрации городского округа Воскресенск Московской области</w:t>
      </w:r>
      <w:r w:rsidRPr="002B4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характеристика проблем, на решение которых направлена Программа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8FC" w:rsidRDefault="003A7E52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при осуществлении муниципального контроля являются: </w:t>
      </w:r>
    </w:p>
    <w:p w:rsidR="002B48FC" w:rsidRPr="002B48FC" w:rsidRDefault="002B48FC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2C81" w:rsidRPr="0014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действия (бездействие) юридических лиц, индивидуальных предпринимателей и граждан, в рамках которых должны соблюдаться обязательные требования, указанных в пунктах 1 -</w:t>
      </w:r>
      <w:r w:rsidR="0014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части 1 статьи 20 ЖК РФ, </w:t>
      </w:r>
      <w:r w:rsidR="00142C81" w:rsidRPr="0014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муниципального жилищного фонда</w:t>
      </w:r>
      <w:r w:rsidRPr="002B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7E52" w:rsidRPr="003A7E52" w:rsidRDefault="003A7E52" w:rsidP="003A7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 </w:t>
      </w:r>
      <w:r w:rsidR="00E700C2" w:rsidRP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</w:t>
      </w:r>
      <w:r w:rsid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700C2" w:rsidRP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индивидуальны</w:t>
      </w:r>
      <w:r w:rsid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700C2" w:rsidRP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предприниматели, граждан</w:t>
      </w:r>
      <w:r w:rsidR="00E7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E52" w:rsidRPr="00E700C2" w:rsidRDefault="003A7E52" w:rsidP="00E7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</w:t>
      </w:r>
      <w:r w:rsidR="00E700C2" w:rsidRPr="00E700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 городского округа Воскресенск Московской области</w:t>
      </w:r>
      <w:r w:rsidR="00E700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(далее - Администрация)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</w:t>
      </w:r>
      <w:r w:rsidR="007E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оритет проведения профилактики.</w:t>
      </w:r>
    </w:p>
    <w:p w:rsidR="003A7E52" w:rsidRPr="003A7E52" w:rsidRDefault="003A7E52" w:rsidP="007D0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91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2021 году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муниципального контроля по результатам контрольных мероприятий нарушения обязательных требований</w:t>
      </w:r>
      <w:r w:rsidR="007D0F6E" w:rsidRPr="007D0F6E">
        <w:t xml:space="preserve"> </w:t>
      </w:r>
      <w:r w:rsidR="007D0F6E" w:rsidRPr="007D0F6E">
        <w:rPr>
          <w:rFonts w:ascii="Times New Roman" w:hAnsi="Times New Roman" w:cs="Times New Roman"/>
          <w:sz w:val="28"/>
          <w:szCs w:val="28"/>
        </w:rPr>
        <w:t xml:space="preserve">не </w:t>
      </w:r>
      <w:r w:rsidR="007D0F6E" w:rsidRPr="007D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</w:t>
      </w:r>
      <w:r w:rsidR="007D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E52" w:rsidRPr="00C578C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4F683B" w:rsidRPr="00C578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C578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дминистрацией осуществлялись мероприятия по профилактике таких нарушений в соответствии с программой по проф</w:t>
      </w:r>
      <w:r w:rsidR="007D0F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илактике нарушений в 2021 году.</w:t>
      </w:r>
    </w:p>
    <w:p w:rsidR="003A7E52" w:rsidRPr="00C578C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частности,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3A7E52" w:rsidRPr="00C578C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</w:t>
      </w:r>
      <w:r w:rsidR="005F7E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граждан</w:t>
      </w:r>
      <w:r w:rsidRPr="00C578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образования, проводились совещания с руководителями управляющих компаний города, ресурсоснабжающих организаций по вопросам соблюдения обязательных требований законодательства.</w:t>
      </w:r>
    </w:p>
    <w:p w:rsidR="003A7E52" w:rsidRPr="00C578C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регулярной основе давались консультации в ходе личных </w:t>
      </w:r>
      <w:proofErr w:type="gramStart"/>
      <w:r w:rsidRPr="00C578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приемов, </w:t>
      </w:r>
      <w:r w:rsidR="00C578C2" w:rsidRPr="00C578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gramEnd"/>
      <w:r w:rsidR="00C578C2" w:rsidRPr="00C578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</w:t>
      </w:r>
      <w:r w:rsidRPr="00C578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также посредством телефонной связи и письменных ответов на обращения. </w:t>
      </w:r>
    </w:p>
    <w:p w:rsidR="003A7E52" w:rsidRPr="00C578C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3A7E52" w:rsidRPr="00C578C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Ежегодный план проведения плановых проверок юридических лиц </w:t>
      </w:r>
      <w:r w:rsidR="00D91EFC" w:rsidRPr="00C578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C578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C578C2" w:rsidRPr="00C578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жилищного</w:t>
      </w:r>
      <w:r w:rsidRPr="00C578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контроля на территории </w:t>
      </w:r>
      <w:r w:rsidR="00D91EFC" w:rsidRPr="00C578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городского округа Воскресенск</w:t>
      </w:r>
      <w:r w:rsidRPr="00C578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на 2021 год </w:t>
      </w:r>
      <w:r w:rsidR="00D91EFC" w:rsidRPr="00C578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C578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не утверждался. В 2021 год</w:t>
      </w:r>
      <w:r w:rsidR="00D91EFC" w:rsidRPr="00C578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</w:t>
      </w:r>
      <w:r w:rsidRPr="00C578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внеплановые проверки индивидуальных предпринимателей, юридических лиц</w:t>
      </w:r>
      <w:r w:rsidR="00C578C2" w:rsidRPr="00C578C2">
        <w:t xml:space="preserve"> </w:t>
      </w:r>
      <w:r w:rsidR="00C578C2" w:rsidRPr="00C578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не проводились</w:t>
      </w:r>
      <w:r w:rsidRPr="00C578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Проведённая </w:t>
      </w:r>
      <w:r w:rsidR="00D91EFC" w:rsidRPr="00D91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D91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дминистрацией</w:t>
      </w:r>
      <w:r w:rsidRPr="00D9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EFC" w:rsidRPr="00D9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Воскресенск </w:t>
      </w:r>
      <w:r w:rsidR="00D9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области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91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2021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20</w:t>
      </w:r>
      <w:r w:rsidR="00D9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5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C578C2" w:rsidRPr="00C578C2">
        <w:t xml:space="preserve"> </w:t>
      </w:r>
      <w:r w:rsidR="00C578C2" w:rsidRPr="00C578C2">
        <w:rPr>
          <w:rFonts w:ascii="Times New Roman" w:hAnsi="Times New Roman" w:cs="Times New Roman"/>
          <w:sz w:val="28"/>
          <w:szCs w:val="28"/>
        </w:rPr>
        <w:t>не</w:t>
      </w:r>
      <w:r w:rsidR="00C578C2">
        <w:t xml:space="preserve"> </w:t>
      </w:r>
      <w:r w:rsidR="00C578C2" w:rsidRPr="00C578C2">
        <w:rPr>
          <w:rFonts w:ascii="Times New Roman" w:hAnsi="Times New Roman" w:cs="Times New Roman"/>
          <w:sz w:val="28"/>
          <w:szCs w:val="28"/>
        </w:rPr>
        <w:t>в</w:t>
      </w:r>
      <w:r w:rsidR="00C5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ыявлено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202</w:t>
      </w:r>
      <w:r w:rsidR="00D9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</w:t>
      </w:r>
      <w:r w:rsidR="005F7E3C" w:rsidRPr="005F7E3C">
        <w:t xml:space="preserve"> </w:t>
      </w:r>
      <w:r w:rsidR="005F7E3C" w:rsidRPr="005F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выявлено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5F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недопущения нарушений, </w:t>
      </w:r>
      <w:r w:rsidR="005F7E3C" w:rsidRPr="005F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возникающих в результате несоблюдения контролируемыми лицами обязательных требований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5F7E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</w:t>
      </w:r>
      <w:r w:rsidR="00D91EFC" w:rsidRPr="00D91E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городского округа Воскресенск Московской области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2022 году будет сосредоточена на следующих направлениях:</w:t>
      </w:r>
      <w:r w:rsidR="005F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7E3C" w:rsidRPr="005F7E3C" w:rsidRDefault="003A7E52" w:rsidP="005F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</w:t>
      </w:r>
      <w:r w:rsidR="005F7E3C" w:rsidRPr="005F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информирование;</w:t>
      </w:r>
    </w:p>
    <w:p w:rsidR="005F7E3C" w:rsidRPr="005F7E3C" w:rsidRDefault="005F7E3C" w:rsidP="005F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F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консультирование;</w:t>
      </w:r>
    </w:p>
    <w:p w:rsidR="005F7E3C" w:rsidRPr="005F7E3C" w:rsidRDefault="005F7E3C" w:rsidP="005F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F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профилактический визит;</w:t>
      </w:r>
    </w:p>
    <w:p w:rsidR="003A7E52" w:rsidRDefault="005F7E3C" w:rsidP="005F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объявление предостережений</w:t>
      </w:r>
    </w:p>
    <w:p w:rsidR="005F7E3C" w:rsidRPr="003A7E52" w:rsidRDefault="005F7E3C" w:rsidP="005F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3A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6E82" w:rsidRPr="008E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выявление и пресечение нарушений обязательных требований</w:t>
      </w:r>
      <w:r w:rsidR="008E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</w:t>
      </w:r>
      <w:r w:rsidR="005F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8E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  <w:r w:rsidR="002B338D" w:rsidRP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(ущерба) здани</w:t>
      </w:r>
      <w:r w:rsid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2B338D" w:rsidRP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строени</w:t>
      </w:r>
      <w:r w:rsid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2B338D" w:rsidRP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сооружени</w:t>
      </w:r>
      <w:r w:rsid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2B338D" w:rsidRP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помещени</w:t>
      </w:r>
      <w:r w:rsid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устранение существующих и потенциальных условий, причин </w:t>
      </w:r>
      <w:r w:rsid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факторов, способных привести к нарушению обязательных требований </w:t>
      </w:r>
      <w:r w:rsid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угрозе причинения, либо причинения вреда;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="002B338D" w:rsidRP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зданиям, строениям, сооружениям, помещениям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добросовестному поведению;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регулярная ревизия обязательных требований и принятие мер </w:t>
      </w:r>
      <w:r w:rsid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снижение издержек контрольно-надзорной деятельности </w:t>
      </w:r>
      <w:r w:rsid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административной нагрузки на контролируемых лиц.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3A7E52" w:rsidRPr="003A7E52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292594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</w:t>
      </w:r>
      <w:r w:rsidR="003A7E52"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роводятся следующие профилактические мероприятия: </w:t>
      </w:r>
    </w:p>
    <w:p w:rsidR="003A7E52" w:rsidRPr="007D0F6E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информирование;</w:t>
      </w:r>
    </w:p>
    <w:p w:rsidR="003A7E52" w:rsidRPr="007D0F6E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объявление предостережения;</w:t>
      </w:r>
    </w:p>
    <w:p w:rsidR="003A7E52" w:rsidRPr="007D0F6E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консультирование;</w:t>
      </w:r>
    </w:p>
    <w:p w:rsidR="003A7E52" w:rsidRPr="007D0F6E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д) профилактический визит.</w:t>
      </w:r>
    </w:p>
    <w:p w:rsidR="003A7E52" w:rsidRP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A7E52" w:rsidRPr="00C95540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нарушений, выявленных в ходе пров</w:t>
      </w:r>
      <w:r w:rsid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едения контрольных (надзорных)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от общего</w:t>
      </w:r>
      <w:r w:rsid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контрольных (надзорных)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осуществленных в отношении контролируемых </w:t>
      </w:r>
      <w:r w:rsidR="00CF1A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C95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</w:t>
      </w:r>
      <w:proofErr w:type="gramStart"/>
      <w:r w:rsidR="002B338D"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</w:t>
      </w:r>
      <w:r w:rsid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общему количеству проведенных контрольных мероприятий;</w:t>
      </w:r>
    </w:p>
    <w:p w:rsidR="003A7E52" w:rsidRPr="00C95540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доля профилактических мероприятий в объеме контрольных </w:t>
      </w:r>
      <w:r w:rsidR="00CF1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C95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E52" w:rsidRP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</w:t>
      </w:r>
      <w:r w:rsidR="002B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рост указанного показателя.</w:t>
      </w:r>
    </w:p>
    <w:p w:rsidR="003A7E52" w:rsidRPr="003A7E52" w:rsidRDefault="003A7E52" w:rsidP="00C95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F8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F8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Воскресенск Московской области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доклада о виде муниципального контроля в соответствии со статьей 30 Федерального закона </w:t>
      </w:r>
      <w:r w:rsidR="00F8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713CD5" w:rsidRPr="0071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31.07.2020 N 248-ФЗ </w:t>
      </w: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государственном контроле (надзоре) и муниципальном ко</w:t>
      </w:r>
      <w:r w:rsidR="0071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нтроле в Российской Федерации».</w:t>
      </w:r>
    </w:p>
    <w:p w:rsidR="007D0F6E" w:rsidRDefault="003A7E5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1AEB" w:rsidRPr="003A7E52" w:rsidRDefault="00CF1AEB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Программе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 </w:t>
      </w:r>
    </w:p>
    <w:p w:rsidR="003A7E52" w:rsidRPr="003A7E52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085"/>
        <w:gridCol w:w="2606"/>
        <w:gridCol w:w="2092"/>
        <w:gridCol w:w="2136"/>
      </w:tblGrid>
      <w:tr w:rsidR="003A7E52" w:rsidRPr="003A7E52" w:rsidTr="003A7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Подразделение и (или) должностные лица </w:t>
            </w:r>
            <w:r w:rsidR="00713C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Администрации городского округа Воскресенск Московской области</w:t>
            </w: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3A7E52" w:rsidRPr="003A7E52" w:rsidTr="003A7E5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713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r w:rsidR="00713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муниципальных контролей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</w:t>
            </w:r>
            <w:r w:rsidR="00713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 необходимости в течение года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E52" w:rsidRPr="003A7E52" w:rsidTr="003A7E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713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713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жилищного контроля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направлении их в адрес </w:t>
            </w:r>
            <w:r w:rsidR="00713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городского округа Воскресенск </w:t>
            </w:r>
            <w:r w:rsidR="00713CD5"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уполномоченным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713CD5" w:rsidP="00713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3A7E52" w:rsidRPr="003A7E52" w:rsidTr="003A7E52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="00CF1A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</w:t>
            </w:r>
            <w:r w:rsidR="00713CD5" w:rsidRPr="00713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3.3. </w:t>
            </w: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Положения </w:t>
            </w:r>
            <w:r w:rsidR="00713CD5" w:rsidRPr="00713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осуществлению муниципального жилищного контроля              на территории городского округа Воскресенск Московской области</w:t>
            </w:r>
          </w:p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A7E52" w:rsidRDefault="003B000A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A7E52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F1AEB" w:rsidRPr="003A7E52" w:rsidTr="003A7E52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A7E52" w:rsidRDefault="00CF1AEB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A7E52" w:rsidRDefault="00CF1AEB" w:rsidP="003A7E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A7E52" w:rsidRDefault="00CF1AEB" w:rsidP="003B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A7E52" w:rsidRDefault="00CF1AEB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AEB" w:rsidRPr="003A7E52" w:rsidRDefault="00CF1AEB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F1AEB" w:rsidRPr="003A7E52" w:rsidRDefault="00CF1AEB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EB" w:rsidRPr="003A7E52" w:rsidTr="003A7E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A7E52" w:rsidRDefault="00CF1AEB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A7E52" w:rsidRDefault="00CF1AEB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B000A" w:rsidRDefault="00CF1AEB" w:rsidP="003B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</w:t>
            </w:r>
            <w:r w:rsidRPr="003B000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Администрации городского округа Воскресенск Московской области</w:t>
            </w:r>
            <w:r w:rsidRPr="003B000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B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консультаций по </w:t>
            </w:r>
            <w:proofErr w:type="gramStart"/>
            <w:r w:rsidRPr="003B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вопросам:</w:t>
            </w:r>
            <w:r w:rsidRPr="003B000A">
              <w:t xml:space="preserve"> </w:t>
            </w:r>
            <w:r>
              <w:t xml:space="preserve">  </w:t>
            </w:r>
            <w:proofErr w:type="gramEnd"/>
            <w:r>
              <w:t xml:space="preserve">                                   </w:t>
            </w:r>
            <w:r w:rsidRPr="003B000A">
              <w:rPr>
                <w:rFonts w:ascii="Times New Roman" w:eastAsia="Times New Roman" w:hAnsi="Times New Roman" w:cs="Times New Roman"/>
                <w:lang w:eastAsia="ru-RU"/>
              </w:rPr>
              <w:t>1) организаци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B000A">
              <w:rPr>
                <w:rFonts w:ascii="Times New Roman" w:eastAsia="Times New Roman" w:hAnsi="Times New Roman" w:cs="Times New Roman"/>
                <w:lang w:eastAsia="ru-RU"/>
              </w:rPr>
              <w:t xml:space="preserve"> и осуществление муниципального контроля;</w:t>
            </w:r>
          </w:p>
          <w:p w:rsidR="00CF1AEB" w:rsidRPr="003B000A" w:rsidRDefault="00CF1AEB" w:rsidP="003B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00A">
              <w:rPr>
                <w:rFonts w:ascii="Times New Roman" w:eastAsia="Times New Roman" w:hAnsi="Times New Roman" w:cs="Times New Roman"/>
                <w:lang w:eastAsia="ru-RU"/>
              </w:rPr>
              <w:t>2) порядок осуществления профилактических, 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рольных (надзорных) мероприятий</w:t>
            </w:r>
            <w:r w:rsidRPr="003B000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F1AEB" w:rsidRPr="003B000A" w:rsidRDefault="00CF1AEB" w:rsidP="003B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00A">
              <w:rPr>
                <w:rFonts w:ascii="Times New Roman" w:eastAsia="Times New Roman" w:hAnsi="Times New Roman" w:cs="Times New Roman"/>
                <w:lang w:eastAsia="ru-RU"/>
              </w:rPr>
              <w:t>3) порядок обжалования действий (бездействия) должностных лиц органа муниципального контроля;</w:t>
            </w:r>
          </w:p>
          <w:p w:rsidR="00CF1AEB" w:rsidRPr="003A7E52" w:rsidRDefault="00CF1AEB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0A">
              <w:rPr>
                <w:rFonts w:ascii="Times New Roman" w:eastAsia="Times New Roman" w:hAnsi="Times New Roman" w:cs="Times New Roman"/>
                <w:lang w:eastAsia="ru-RU"/>
              </w:rPr>
              <w:t xml:space="preserve">4) получение информации о нормативных правовых актах </w:t>
            </w:r>
            <w:bookmarkStart w:id="0" w:name="_GoBack"/>
            <w:bookmarkEnd w:id="0"/>
            <w:r w:rsidRPr="003B000A">
              <w:rPr>
                <w:rFonts w:ascii="Times New Roman" w:eastAsia="Times New Roman" w:hAnsi="Times New Roman" w:cs="Times New Roman"/>
                <w:lang w:eastAsia="ru-RU"/>
              </w:rPr>
              <w:t xml:space="preserve">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   </w:t>
            </w:r>
            <w:r w:rsidRPr="003B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3B000A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законом</w:t>
              </w:r>
            </w:hyperlink>
            <w:r w:rsidRPr="003B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A7E52" w:rsidRDefault="00CF1AEB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AEB" w:rsidRPr="003A7E52" w:rsidRDefault="00CF1AEB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F1AEB" w:rsidRPr="003A7E52" w:rsidRDefault="00CF1AEB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EB" w:rsidRPr="003A7E52" w:rsidTr="007D0F6E">
        <w:trPr>
          <w:trHeight w:val="3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A7E52" w:rsidRDefault="00CF1AEB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A7E52" w:rsidRDefault="00CF1AEB" w:rsidP="003A7E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A7E52" w:rsidRDefault="00CF1AEB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CF1AEB" w:rsidRPr="003B000A" w:rsidRDefault="00CF1AEB" w:rsidP="003B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Обязательные профилактические визиты проводятся для лиц, указанных в пункте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3.5</w:t>
            </w:r>
            <w:r w:rsidRPr="00C1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Положения по осуществлению муниципального жилищного контроля              на территории городского округа Воскресенск Московской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A7E52" w:rsidRDefault="00CF1AEB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контролей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AEB" w:rsidRPr="003A7E52" w:rsidRDefault="00CF1AEB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CF1AEB" w:rsidRPr="00292594" w:rsidRDefault="00CF1AEB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94">
              <w:rPr>
                <w:rFonts w:ascii="Times New Roman" w:eastAsia="Times New Roman" w:hAnsi="Times New Roman" w:cs="Times New Roman"/>
                <w:lang w:eastAsia="ru-RU"/>
              </w:rPr>
              <w:t>Обязательные профилактические визиты проводятся (при наличии оснований).</w:t>
            </w:r>
          </w:p>
          <w:p w:rsidR="00CF1AEB" w:rsidRPr="003A7E52" w:rsidRDefault="00CF1AEB" w:rsidP="00C1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284" w:rsidRDefault="00574284"/>
    <w:sectPr w:rsidR="0057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142C81"/>
    <w:rsid w:val="00292594"/>
    <w:rsid w:val="002B338D"/>
    <w:rsid w:val="002B48FC"/>
    <w:rsid w:val="003A7E52"/>
    <w:rsid w:val="003B000A"/>
    <w:rsid w:val="004F683B"/>
    <w:rsid w:val="0051153B"/>
    <w:rsid w:val="00574284"/>
    <w:rsid w:val="005D010F"/>
    <w:rsid w:val="005F7E3C"/>
    <w:rsid w:val="006937D9"/>
    <w:rsid w:val="00713CD5"/>
    <w:rsid w:val="00741765"/>
    <w:rsid w:val="007D0F6E"/>
    <w:rsid w:val="007E6FFE"/>
    <w:rsid w:val="008E6E82"/>
    <w:rsid w:val="00AF1562"/>
    <w:rsid w:val="00C17E72"/>
    <w:rsid w:val="00C578C2"/>
    <w:rsid w:val="00C95540"/>
    <w:rsid w:val="00CF1AEB"/>
    <w:rsid w:val="00D91EFC"/>
    <w:rsid w:val="00E700C2"/>
    <w:rsid w:val="00F8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Калинина Татьяна Николаевна</cp:lastModifiedBy>
  <cp:revision>9</cp:revision>
  <cp:lastPrinted>2021-10-12T08:29:00Z</cp:lastPrinted>
  <dcterms:created xsi:type="dcterms:W3CDTF">2021-10-04T13:43:00Z</dcterms:created>
  <dcterms:modified xsi:type="dcterms:W3CDTF">2021-10-12T14:02:00Z</dcterms:modified>
</cp:coreProperties>
</file>